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A10D8" w14:textId="77777777" w:rsidR="00B33B70" w:rsidRPr="00DB6454" w:rsidRDefault="00B33B70" w:rsidP="00DB6454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DB6454">
        <w:rPr>
          <w:rFonts w:ascii="Times New Roman" w:eastAsia="Calibri" w:hAnsi="Times New Roman" w:cs="Times New Roman"/>
          <w:b/>
          <w:bCs/>
          <w:sz w:val="28"/>
          <w:szCs w:val="28"/>
        </w:rPr>
        <w:t>РОССИЙСКАЯ  ФЕДЕРАЦИЯ</w:t>
      </w:r>
      <w:proofErr w:type="gramEnd"/>
    </w:p>
    <w:p w14:paraId="240F3991" w14:textId="219F7379" w:rsidR="00DB6454" w:rsidRPr="00DB6454" w:rsidRDefault="00FC35DE" w:rsidP="00FC35DE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</w:t>
      </w:r>
      <w:r w:rsidR="00B33B70" w:rsidRPr="00DB645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РОСТОВСКАЯ </w:t>
      </w:r>
      <w:r w:rsidR="00DB6454" w:rsidRPr="00DB645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ОБЛАСТЬ </w:t>
      </w:r>
      <w:proofErr w:type="gramStart"/>
      <w:r w:rsidR="00DB6454" w:rsidRPr="00DB6454">
        <w:rPr>
          <w:rFonts w:ascii="Times New Roman" w:eastAsia="Calibri" w:hAnsi="Times New Roman" w:cs="Times New Roman"/>
          <w:b/>
          <w:bCs/>
          <w:sz w:val="28"/>
          <w:szCs w:val="28"/>
        </w:rPr>
        <w:t>АЗОВСКИЙ  РАЙОН</w:t>
      </w:r>
      <w:proofErr w:type="gramEnd"/>
      <w:r w:rsidR="00D650F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</w:t>
      </w:r>
    </w:p>
    <w:p w14:paraId="6C0E65D8" w14:textId="2C51C49B" w:rsidR="00B33B70" w:rsidRPr="00DB6454" w:rsidRDefault="00B33B70" w:rsidP="00DB6454">
      <w:pPr>
        <w:tabs>
          <w:tab w:val="center" w:pos="4818"/>
          <w:tab w:val="left" w:pos="7020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DB6454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МУНИЦИПАЛЬНОЕ  ОБРАЗОВАНИЕ</w:t>
      </w:r>
      <w:proofErr w:type="gramEnd"/>
    </w:p>
    <w:p w14:paraId="7F6609C0" w14:textId="77777777" w:rsidR="00B33B70" w:rsidRPr="00DB6454" w:rsidRDefault="00B33B70" w:rsidP="00DB6454">
      <w:pPr>
        <w:tabs>
          <w:tab w:val="left" w:pos="3828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B6454">
        <w:rPr>
          <w:rFonts w:ascii="Times New Roman" w:eastAsia="Calibri" w:hAnsi="Times New Roman" w:cs="Times New Roman"/>
          <w:b/>
          <w:bCs/>
          <w:sz w:val="28"/>
          <w:szCs w:val="28"/>
        </w:rPr>
        <w:t>«АЛЕКСАНДРОВСКОЕ СЕЛЬСКОЕ ПОСЕЛЕНИЕ»</w:t>
      </w:r>
    </w:p>
    <w:p w14:paraId="0890F560" w14:textId="77777777" w:rsidR="00B33B70" w:rsidRPr="00DB6454" w:rsidRDefault="00B33B70" w:rsidP="00DB6454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DB6454">
        <w:rPr>
          <w:rFonts w:ascii="Times New Roman" w:eastAsia="Calibri" w:hAnsi="Times New Roman" w:cs="Times New Roman"/>
          <w:b/>
          <w:bCs/>
          <w:sz w:val="28"/>
          <w:szCs w:val="28"/>
        </w:rPr>
        <w:t>СОБРАНИЕ  ДЕПУТАТОВ</w:t>
      </w:r>
      <w:proofErr w:type="gramEnd"/>
      <w:r w:rsidRPr="00DB645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АЛЕКСАНДРОВСКОГО</w:t>
      </w:r>
    </w:p>
    <w:p w14:paraId="3C2229A2" w14:textId="77777777" w:rsidR="00B33B70" w:rsidRPr="00B33B70" w:rsidRDefault="00B33B70" w:rsidP="00DB645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B6454">
        <w:rPr>
          <w:rFonts w:ascii="Times New Roman" w:eastAsia="Calibri" w:hAnsi="Times New Roman" w:cs="Times New Roman"/>
          <w:b/>
          <w:bCs/>
          <w:sz w:val="28"/>
          <w:szCs w:val="28"/>
        </w:rPr>
        <w:t>СЕЛЬСКОГО ПОСЕЛЕНИЯ</w:t>
      </w:r>
    </w:p>
    <w:p w14:paraId="05A409D1" w14:textId="77777777" w:rsidR="00B33B70" w:rsidRDefault="00B33B70" w:rsidP="00B33B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011941DD" w14:textId="77777777" w:rsidR="00A32F68" w:rsidRPr="00B33B70" w:rsidRDefault="00A32F68" w:rsidP="00B33B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410071D5" w14:textId="77777777" w:rsidR="00B33B70" w:rsidRPr="00B33B70" w:rsidRDefault="00B33B70" w:rsidP="00DB64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B33B70">
        <w:rPr>
          <w:rFonts w:ascii="Times New Roman" w:eastAsia="Calibri" w:hAnsi="Times New Roman" w:cs="Times New Roman"/>
          <w:b/>
          <w:sz w:val="28"/>
        </w:rPr>
        <w:t>РЕШЕНИЕ</w:t>
      </w:r>
    </w:p>
    <w:p w14:paraId="491BDB36" w14:textId="77777777" w:rsidR="00B33B70" w:rsidRDefault="00B33B70" w:rsidP="00B33B7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u w:val="single"/>
        </w:rPr>
      </w:pPr>
    </w:p>
    <w:p w14:paraId="4CB57BF6" w14:textId="77777777" w:rsidR="00A32F68" w:rsidRPr="00B33B70" w:rsidRDefault="00A32F68" w:rsidP="00B33B7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u w:val="single"/>
        </w:rPr>
      </w:pPr>
    </w:p>
    <w:p w14:paraId="696161EF" w14:textId="2307E18E" w:rsidR="00B33B70" w:rsidRPr="00B33B70" w:rsidRDefault="00A810FB" w:rsidP="00B33B7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7576D1">
        <w:rPr>
          <w:rFonts w:ascii="Times New Roman" w:eastAsia="Calibri" w:hAnsi="Times New Roman" w:cs="Times New Roman"/>
          <w:sz w:val="28"/>
          <w:u w:val="single"/>
        </w:rPr>
        <w:t>«</w:t>
      </w:r>
      <w:r w:rsidR="00FC35DE">
        <w:rPr>
          <w:rFonts w:ascii="Times New Roman" w:eastAsia="Calibri" w:hAnsi="Times New Roman" w:cs="Times New Roman"/>
          <w:sz w:val="28"/>
          <w:u w:val="single"/>
        </w:rPr>
        <w:t>27</w:t>
      </w:r>
      <w:r w:rsidR="00071D46" w:rsidRPr="007576D1">
        <w:rPr>
          <w:rFonts w:ascii="Times New Roman" w:eastAsia="Calibri" w:hAnsi="Times New Roman" w:cs="Times New Roman"/>
          <w:sz w:val="28"/>
          <w:u w:val="single"/>
        </w:rPr>
        <w:t>»</w:t>
      </w:r>
      <w:r w:rsidR="00485097" w:rsidRPr="007576D1">
        <w:rPr>
          <w:rFonts w:ascii="Times New Roman" w:eastAsia="Calibri" w:hAnsi="Times New Roman" w:cs="Times New Roman"/>
          <w:sz w:val="28"/>
          <w:u w:val="single"/>
        </w:rPr>
        <w:t xml:space="preserve"> </w:t>
      </w:r>
      <w:r w:rsidR="00FC35DE">
        <w:rPr>
          <w:rFonts w:ascii="Times New Roman" w:eastAsia="Calibri" w:hAnsi="Times New Roman" w:cs="Times New Roman"/>
          <w:sz w:val="28"/>
          <w:u w:val="single"/>
        </w:rPr>
        <w:t>декабря 2023</w:t>
      </w:r>
      <w:r w:rsidR="00B33B70" w:rsidRPr="007576D1">
        <w:rPr>
          <w:rFonts w:ascii="Times New Roman" w:eastAsia="Calibri" w:hAnsi="Times New Roman" w:cs="Times New Roman"/>
          <w:sz w:val="28"/>
          <w:u w:val="single"/>
        </w:rPr>
        <w:t>г</w:t>
      </w:r>
      <w:r w:rsidR="00B33B70" w:rsidRPr="007576D1">
        <w:rPr>
          <w:rFonts w:ascii="Times New Roman" w:eastAsia="Calibri" w:hAnsi="Times New Roman" w:cs="Times New Roman"/>
          <w:sz w:val="28"/>
        </w:rPr>
        <w:t>.</w:t>
      </w:r>
      <w:r w:rsidR="00071D46" w:rsidRPr="007576D1">
        <w:rPr>
          <w:rFonts w:ascii="Times New Roman" w:eastAsia="Calibri" w:hAnsi="Times New Roman" w:cs="Times New Roman"/>
          <w:sz w:val="28"/>
        </w:rPr>
        <w:t xml:space="preserve"> </w:t>
      </w:r>
      <w:r w:rsidR="00B33B70" w:rsidRPr="007576D1">
        <w:rPr>
          <w:rFonts w:ascii="Times New Roman" w:eastAsia="Calibri" w:hAnsi="Times New Roman" w:cs="Times New Roman"/>
          <w:sz w:val="28"/>
        </w:rPr>
        <w:t xml:space="preserve">       </w:t>
      </w:r>
      <w:r w:rsidR="000A3BCA" w:rsidRPr="007576D1">
        <w:rPr>
          <w:rFonts w:ascii="Times New Roman" w:eastAsia="Calibri" w:hAnsi="Times New Roman" w:cs="Times New Roman"/>
          <w:sz w:val="28"/>
        </w:rPr>
        <w:t xml:space="preserve"> </w:t>
      </w:r>
      <w:r w:rsidRPr="007576D1">
        <w:rPr>
          <w:rFonts w:ascii="Times New Roman" w:eastAsia="Calibri" w:hAnsi="Times New Roman" w:cs="Times New Roman"/>
          <w:sz w:val="28"/>
        </w:rPr>
        <w:t xml:space="preserve">   </w:t>
      </w:r>
      <w:r w:rsidR="000A3BCA" w:rsidRPr="007576D1">
        <w:rPr>
          <w:rFonts w:ascii="Times New Roman" w:eastAsia="Calibri" w:hAnsi="Times New Roman" w:cs="Times New Roman"/>
          <w:sz w:val="28"/>
        </w:rPr>
        <w:t xml:space="preserve"> </w:t>
      </w:r>
      <w:r w:rsidR="00B33B70" w:rsidRPr="007576D1">
        <w:rPr>
          <w:rFonts w:ascii="Times New Roman" w:eastAsia="Calibri" w:hAnsi="Times New Roman" w:cs="Times New Roman"/>
          <w:sz w:val="28"/>
        </w:rPr>
        <w:t xml:space="preserve">  </w:t>
      </w:r>
      <w:r w:rsidR="000A3BCA" w:rsidRPr="007576D1">
        <w:rPr>
          <w:rFonts w:ascii="Times New Roman" w:eastAsia="Calibri" w:hAnsi="Times New Roman" w:cs="Times New Roman"/>
          <w:sz w:val="28"/>
        </w:rPr>
        <w:t xml:space="preserve">  </w:t>
      </w:r>
      <w:r w:rsidR="00B33B70" w:rsidRPr="007576D1">
        <w:rPr>
          <w:rFonts w:ascii="Times New Roman" w:eastAsia="Calibri" w:hAnsi="Times New Roman" w:cs="Times New Roman"/>
          <w:sz w:val="28"/>
        </w:rPr>
        <w:t xml:space="preserve"> </w:t>
      </w:r>
      <w:r w:rsidR="00D650F9">
        <w:rPr>
          <w:rFonts w:ascii="Times New Roman" w:eastAsia="Calibri" w:hAnsi="Times New Roman" w:cs="Times New Roman"/>
          <w:sz w:val="28"/>
        </w:rPr>
        <w:t xml:space="preserve">         </w:t>
      </w:r>
      <w:r w:rsidR="00B33B70" w:rsidRPr="007576D1">
        <w:rPr>
          <w:rFonts w:ascii="Times New Roman" w:eastAsia="Calibri" w:hAnsi="Times New Roman" w:cs="Times New Roman"/>
          <w:sz w:val="28"/>
        </w:rPr>
        <w:t xml:space="preserve">  </w:t>
      </w:r>
      <w:r w:rsidR="00B33B70" w:rsidRPr="007576D1">
        <w:rPr>
          <w:rFonts w:ascii="Times New Roman" w:eastAsia="Calibri" w:hAnsi="Times New Roman" w:cs="Times New Roman"/>
          <w:b/>
          <w:sz w:val="28"/>
        </w:rPr>
        <w:t xml:space="preserve">№ </w:t>
      </w:r>
      <w:r w:rsidR="00FC35DE">
        <w:rPr>
          <w:rFonts w:ascii="Times New Roman" w:eastAsia="Calibri" w:hAnsi="Times New Roman" w:cs="Times New Roman"/>
          <w:b/>
          <w:sz w:val="28"/>
        </w:rPr>
        <w:t>91</w:t>
      </w:r>
      <w:r w:rsidR="00B33B70" w:rsidRPr="00A810FB">
        <w:rPr>
          <w:rFonts w:ascii="Times New Roman" w:eastAsia="Calibri" w:hAnsi="Times New Roman" w:cs="Times New Roman"/>
          <w:b/>
          <w:sz w:val="28"/>
        </w:rPr>
        <w:t xml:space="preserve">       </w:t>
      </w:r>
      <w:r w:rsidRPr="00A810FB">
        <w:rPr>
          <w:rFonts w:ascii="Times New Roman" w:eastAsia="Calibri" w:hAnsi="Times New Roman" w:cs="Times New Roman"/>
          <w:b/>
          <w:sz w:val="28"/>
        </w:rPr>
        <w:t xml:space="preserve">   </w:t>
      </w:r>
      <w:r w:rsidR="00FC35DE">
        <w:rPr>
          <w:rFonts w:ascii="Times New Roman" w:eastAsia="Calibri" w:hAnsi="Times New Roman" w:cs="Times New Roman"/>
          <w:b/>
          <w:sz w:val="28"/>
        </w:rPr>
        <w:t xml:space="preserve">   </w:t>
      </w:r>
      <w:r w:rsidR="00B33B70" w:rsidRPr="00A810FB">
        <w:rPr>
          <w:rFonts w:ascii="Times New Roman" w:eastAsia="Calibri" w:hAnsi="Times New Roman" w:cs="Times New Roman"/>
          <w:b/>
          <w:sz w:val="28"/>
        </w:rPr>
        <w:t xml:space="preserve">          </w:t>
      </w:r>
      <w:r w:rsidR="00D650F9">
        <w:rPr>
          <w:rFonts w:ascii="Times New Roman" w:eastAsia="Calibri" w:hAnsi="Times New Roman" w:cs="Times New Roman"/>
          <w:b/>
          <w:sz w:val="28"/>
        </w:rPr>
        <w:t xml:space="preserve"> </w:t>
      </w:r>
      <w:r w:rsidR="00B33B70" w:rsidRPr="00A810FB">
        <w:rPr>
          <w:rFonts w:ascii="Times New Roman" w:eastAsia="Calibri" w:hAnsi="Times New Roman" w:cs="Times New Roman"/>
          <w:b/>
          <w:sz w:val="28"/>
        </w:rPr>
        <w:t xml:space="preserve">       </w:t>
      </w:r>
      <w:r w:rsidR="00B33B70" w:rsidRPr="00A810FB">
        <w:rPr>
          <w:rFonts w:ascii="Times New Roman" w:eastAsia="Calibri" w:hAnsi="Times New Roman" w:cs="Times New Roman"/>
          <w:sz w:val="28"/>
        </w:rPr>
        <w:t>с. Александровка</w:t>
      </w:r>
      <w:r w:rsidR="00B33B70" w:rsidRPr="00B33B70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                          </w:t>
      </w:r>
    </w:p>
    <w:p w14:paraId="57F6F84C" w14:textId="77777777" w:rsidR="00B33B70" w:rsidRPr="00B33B70" w:rsidRDefault="00B33B70" w:rsidP="00B33B70">
      <w:pPr>
        <w:tabs>
          <w:tab w:val="left" w:pos="4962"/>
          <w:tab w:val="left" w:pos="5103"/>
          <w:tab w:val="left" w:pos="5245"/>
          <w:tab w:val="left" w:pos="5529"/>
        </w:tabs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8A059B8" w14:textId="77777777" w:rsidR="00B33B70" w:rsidRPr="00B33B70" w:rsidRDefault="00B33B70" w:rsidP="00DB6454">
      <w:pPr>
        <w:shd w:val="clear" w:color="auto" w:fill="FFFFFF"/>
        <w:tabs>
          <w:tab w:val="left" w:pos="4395"/>
          <w:tab w:val="left" w:pos="4678"/>
          <w:tab w:val="left" w:leader="underscore" w:pos="8117"/>
        </w:tabs>
        <w:suppressAutoHyphens/>
        <w:spacing w:after="0" w:line="240" w:lineRule="auto"/>
        <w:ind w:right="5100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</w:pPr>
    </w:p>
    <w:p w14:paraId="7A9EC713" w14:textId="77777777" w:rsidR="00B33B70" w:rsidRPr="00B33B70" w:rsidRDefault="00B33B70" w:rsidP="00DB6454">
      <w:pPr>
        <w:spacing w:after="0" w:line="240" w:lineRule="auto"/>
        <w:ind w:right="46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отчета  о </w:t>
      </w:r>
      <w:r w:rsidR="00A32F6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выполнении</w:t>
      </w:r>
    </w:p>
    <w:p w14:paraId="38481EEF" w14:textId="77777777" w:rsidR="00B33B70" w:rsidRPr="00B33B70" w:rsidRDefault="00B33B70" w:rsidP="00DB6454">
      <w:pPr>
        <w:spacing w:after="0" w:line="240" w:lineRule="auto"/>
        <w:ind w:right="46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плана приватизации </w:t>
      </w:r>
      <w:r w:rsidR="00A32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14:paraId="41D79A8E" w14:textId="77777777" w:rsidR="00B33B70" w:rsidRPr="00B33B70" w:rsidRDefault="00B33B70" w:rsidP="00DB6454">
      <w:pPr>
        <w:spacing w:after="0" w:line="240" w:lineRule="auto"/>
        <w:ind w:right="46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 </w:t>
      </w:r>
      <w:r w:rsidR="00A32F6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Александровского</w:t>
      </w:r>
    </w:p>
    <w:p w14:paraId="07510A5D" w14:textId="14E42ED2" w:rsidR="00B33B70" w:rsidRDefault="00B33B70" w:rsidP="00DB6454">
      <w:pPr>
        <w:tabs>
          <w:tab w:val="left" w:pos="2694"/>
          <w:tab w:val="left" w:pos="2835"/>
          <w:tab w:val="left" w:pos="3969"/>
        </w:tabs>
        <w:spacing w:after="0" w:line="240" w:lineRule="auto"/>
        <w:ind w:right="46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B7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за 20</w:t>
      </w:r>
      <w:r w:rsidR="0001190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650F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33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4B073DEB" w14:textId="77777777" w:rsidR="00B33B70" w:rsidRDefault="00B33B70" w:rsidP="00B33B70">
      <w:pPr>
        <w:spacing w:after="0" w:line="240" w:lineRule="auto"/>
        <w:ind w:right="48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DF39AF" w14:textId="77777777" w:rsidR="00A32F68" w:rsidRDefault="00A32F68" w:rsidP="00B33B70">
      <w:pPr>
        <w:spacing w:after="0" w:line="240" w:lineRule="auto"/>
        <w:ind w:right="48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B4DC31" w14:textId="77777777" w:rsidR="00B33B70" w:rsidRPr="00B33B70" w:rsidRDefault="00B33B70" w:rsidP="00B33B70">
      <w:pPr>
        <w:spacing w:after="0" w:line="240" w:lineRule="auto"/>
        <w:ind w:right="48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703A1C" w14:textId="77777777" w:rsidR="00B33B70" w:rsidRPr="00B33B70" w:rsidRDefault="00B33B70" w:rsidP="00B33B7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 CYR" w:hAnsi="Times New Roman" w:cs="Times New Roman"/>
          <w:sz w:val="28"/>
          <w:szCs w:val="28"/>
          <w:lang w:eastAsia="ar-SA"/>
        </w:rPr>
      </w:pPr>
      <w:r w:rsidRPr="00B33B70">
        <w:rPr>
          <w:rFonts w:ascii="Times New Roman" w:eastAsia="Arial CYR" w:hAnsi="Times New Roman" w:cs="Times New Roman"/>
          <w:sz w:val="28"/>
          <w:szCs w:val="28"/>
          <w:lang w:eastAsia="ar-SA"/>
        </w:rPr>
        <w:t>Руководствуясь Федеральными законами от 21.12.2001  № 178-ФЗ "О приватизации государственного и муниципального имущества", от 06.10.2003 № 131-ФЗ "Об общих принципах организации местного самоуправления в Российской Федерации», Собрание депутатов Александровского сельского поселения</w:t>
      </w:r>
    </w:p>
    <w:p w14:paraId="56723D1B" w14:textId="77777777" w:rsidR="00B33B70" w:rsidRDefault="00B33B70" w:rsidP="00B33B70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 CYR" w:hAnsi="Times New Roman" w:cs="Times New Roman"/>
          <w:sz w:val="28"/>
          <w:szCs w:val="28"/>
          <w:lang w:eastAsia="ar-SA"/>
        </w:rPr>
      </w:pPr>
    </w:p>
    <w:p w14:paraId="779F153D" w14:textId="77777777" w:rsidR="00B33B70" w:rsidRPr="00B33B70" w:rsidRDefault="00B33B70" w:rsidP="00B33B70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 CYR" w:hAnsi="Times New Roman" w:cs="Times New Roman"/>
          <w:sz w:val="28"/>
          <w:szCs w:val="28"/>
          <w:lang w:eastAsia="ar-SA"/>
        </w:rPr>
      </w:pPr>
    </w:p>
    <w:p w14:paraId="2CFEBC99" w14:textId="77777777" w:rsidR="00B33B70" w:rsidRPr="00B33B70" w:rsidRDefault="00B33B70" w:rsidP="00B33B70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Arial CYR" w:hAnsi="Times New Roman" w:cs="Times New Roman"/>
          <w:b/>
          <w:sz w:val="28"/>
          <w:szCs w:val="28"/>
          <w:lang w:eastAsia="ar-SA"/>
        </w:rPr>
      </w:pPr>
      <w:r w:rsidRPr="00B33B70">
        <w:rPr>
          <w:rFonts w:ascii="Times New Roman" w:eastAsia="Arial CYR" w:hAnsi="Times New Roman" w:cs="Times New Roman"/>
          <w:b/>
          <w:sz w:val="28"/>
          <w:szCs w:val="28"/>
          <w:lang w:eastAsia="ar-SA"/>
        </w:rPr>
        <w:t>РЕШИЛО:</w:t>
      </w:r>
    </w:p>
    <w:p w14:paraId="439601BD" w14:textId="77777777" w:rsidR="00B33B70" w:rsidRPr="00B33B70" w:rsidRDefault="00B33B70" w:rsidP="00B33B70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 CYR" w:hAnsi="Times New Roman" w:cs="Times New Roman"/>
          <w:sz w:val="28"/>
          <w:szCs w:val="28"/>
          <w:lang w:eastAsia="ar-SA"/>
        </w:rPr>
      </w:pPr>
    </w:p>
    <w:p w14:paraId="6CCD866D" w14:textId="386825DC" w:rsidR="00B33B70" w:rsidRDefault="00B33B70" w:rsidP="00B33B7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B70">
        <w:rPr>
          <w:rFonts w:ascii="Times New Roman" w:eastAsia="Arial CYR" w:hAnsi="Times New Roman" w:cs="Times New Roman"/>
          <w:sz w:val="28"/>
          <w:szCs w:val="28"/>
          <w:lang w:eastAsia="ar-SA"/>
        </w:rPr>
        <w:t>1.</w:t>
      </w:r>
      <w:r w:rsidRPr="00B33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отчёт о выполнении </w:t>
      </w:r>
      <w:proofErr w:type="gramStart"/>
      <w:r w:rsidRPr="00B33B7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  приватизации</w:t>
      </w:r>
      <w:proofErr w:type="gramEnd"/>
      <w:r w:rsidRPr="00B33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имущества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Александровского</w:t>
      </w:r>
      <w:r w:rsidRPr="00B33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 20</w:t>
      </w:r>
      <w:r w:rsidR="0001190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650F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C3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1E0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№1).</w:t>
      </w:r>
    </w:p>
    <w:p w14:paraId="23AAEA7A" w14:textId="77777777" w:rsidR="00B33B70" w:rsidRPr="00B33B70" w:rsidRDefault="00B33B70" w:rsidP="00B33B70">
      <w:pPr>
        <w:suppressAutoHyphens/>
        <w:autoSpaceDE w:val="0"/>
        <w:spacing w:after="0" w:line="240" w:lineRule="auto"/>
        <w:jc w:val="both"/>
        <w:rPr>
          <w:rFonts w:ascii="Times New Roman" w:eastAsia="Arial CYR" w:hAnsi="Times New Roman" w:cs="Times New Roman"/>
          <w:sz w:val="28"/>
          <w:szCs w:val="28"/>
          <w:lang w:eastAsia="ar-SA"/>
        </w:rPr>
      </w:pPr>
      <w:r w:rsidRPr="00B33B70">
        <w:rPr>
          <w:rFonts w:ascii="Times New Roman" w:eastAsia="Arial CYR" w:hAnsi="Times New Roman" w:cs="Times New Roman"/>
          <w:sz w:val="28"/>
          <w:szCs w:val="28"/>
          <w:lang w:eastAsia="ar-SA"/>
        </w:rPr>
        <w:t xml:space="preserve">2. Настоящее решение вступает в силу со дня его </w:t>
      </w:r>
      <w:r>
        <w:rPr>
          <w:rFonts w:ascii="Times New Roman" w:eastAsia="Arial CYR" w:hAnsi="Times New Roman" w:cs="Times New Roman"/>
          <w:sz w:val="28"/>
          <w:szCs w:val="28"/>
          <w:lang w:eastAsia="ar-SA"/>
        </w:rPr>
        <w:t>обнародования.</w:t>
      </w:r>
    </w:p>
    <w:p w14:paraId="6EF20CEE" w14:textId="77777777" w:rsidR="00B33B70" w:rsidRDefault="00B33B70" w:rsidP="00B33B7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717DFE5" w14:textId="77777777" w:rsidR="00FC35DE" w:rsidRDefault="00FC35DE" w:rsidP="00B33B7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AD4ACEB" w14:textId="77777777" w:rsidR="00FC35DE" w:rsidRPr="00B33B70" w:rsidRDefault="00FC35DE" w:rsidP="00B33B7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6E6F2A8" w14:textId="77777777" w:rsidR="00B33B70" w:rsidRPr="00B33B70" w:rsidRDefault="00B33B70" w:rsidP="00B33B7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4F7FBF5" w14:textId="77777777" w:rsidR="00B33B70" w:rsidRPr="00B33B70" w:rsidRDefault="00B33B70" w:rsidP="00B33B7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889D98B" w14:textId="77777777" w:rsidR="00A32F68" w:rsidRPr="00A32F68" w:rsidRDefault="00A32F68" w:rsidP="00A32F6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6B86EF" w14:textId="77777777" w:rsidR="00A32F68" w:rsidRPr="00A32F68" w:rsidRDefault="00A32F68" w:rsidP="00A32F6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F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</w:t>
      </w:r>
    </w:p>
    <w:p w14:paraId="372445B5" w14:textId="77777777" w:rsidR="00A32F68" w:rsidRPr="00A32F68" w:rsidRDefault="00011909" w:rsidP="00A32F6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32F68" w:rsidRPr="00A32F68">
        <w:rPr>
          <w:rFonts w:ascii="Times New Roman" w:eastAsia="Times New Roman" w:hAnsi="Times New Roman" w:cs="Times New Roman"/>
          <w:sz w:val="28"/>
          <w:szCs w:val="28"/>
          <w:lang w:eastAsia="ru-RU"/>
        </w:rPr>
        <w:t>епутатов-</w:t>
      </w:r>
      <w:r w:rsidR="005C3F1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32F68" w:rsidRPr="00A32F6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лава Александровского</w:t>
      </w:r>
    </w:p>
    <w:p w14:paraId="05930427" w14:textId="298C3148" w:rsidR="00A32F68" w:rsidRPr="00A32F68" w:rsidRDefault="00A32F68" w:rsidP="00A32F6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F7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A32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Е.А. Остапец</w:t>
      </w:r>
    </w:p>
    <w:p w14:paraId="7B9DA2ED" w14:textId="024B5281" w:rsidR="00B33B70" w:rsidRDefault="00B33B70" w:rsidP="00B33B7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475B466" w14:textId="77777777" w:rsidR="00FC35DE" w:rsidRDefault="00FC35DE" w:rsidP="00B33B7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EA8CCF2" w14:textId="77777777" w:rsidR="00F73C89" w:rsidRPr="00B33B70" w:rsidRDefault="00F73C89" w:rsidP="00B33B7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B165415" w14:textId="77777777" w:rsidR="00B33B70" w:rsidRPr="00A810FB" w:rsidRDefault="00B33B70" w:rsidP="00B33B70">
      <w:pPr>
        <w:suppressAutoHyphens/>
        <w:autoSpaceDE w:val="0"/>
        <w:spacing w:after="0" w:line="240" w:lineRule="auto"/>
        <w:ind w:firstLine="5103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A810FB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>Приложение №</w:t>
      </w:r>
      <w:proofErr w:type="gramStart"/>
      <w:r w:rsidRPr="00A810FB">
        <w:rPr>
          <w:rFonts w:ascii="Times New Roman" w:eastAsia="Arial CYR" w:hAnsi="Times New Roman" w:cs="Times New Roman"/>
          <w:sz w:val="24"/>
          <w:szCs w:val="24"/>
          <w:lang w:eastAsia="ar-SA"/>
        </w:rPr>
        <w:t>1  к</w:t>
      </w:r>
      <w:proofErr w:type="gramEnd"/>
      <w:r w:rsidRPr="00A810F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 решению</w:t>
      </w:r>
    </w:p>
    <w:p w14:paraId="22A493BB" w14:textId="77777777" w:rsidR="00B33B70" w:rsidRPr="007576D1" w:rsidRDefault="00B33B70" w:rsidP="00B33B70">
      <w:pPr>
        <w:suppressAutoHyphens/>
        <w:autoSpaceDE w:val="0"/>
        <w:spacing w:after="0" w:line="240" w:lineRule="auto"/>
        <w:ind w:firstLine="5103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A810F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Собрания </w:t>
      </w:r>
      <w:r w:rsidRPr="007576D1">
        <w:rPr>
          <w:rFonts w:ascii="Times New Roman" w:eastAsia="Arial CYR" w:hAnsi="Times New Roman" w:cs="Times New Roman"/>
          <w:sz w:val="24"/>
          <w:szCs w:val="24"/>
          <w:lang w:eastAsia="ar-SA"/>
        </w:rPr>
        <w:t>депутатов Александровского</w:t>
      </w:r>
    </w:p>
    <w:p w14:paraId="6647205D" w14:textId="653F78DC" w:rsidR="00B33B70" w:rsidRPr="007576D1" w:rsidRDefault="00B33B70" w:rsidP="007576D1">
      <w:pPr>
        <w:suppressAutoHyphens/>
        <w:autoSpaceDE w:val="0"/>
        <w:spacing w:after="0" w:line="240" w:lineRule="auto"/>
        <w:ind w:firstLine="5103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7576D1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сельского поселения  </w:t>
      </w:r>
      <w:r w:rsidRPr="007576D1">
        <w:rPr>
          <w:rFonts w:ascii="Times New Roman" w:eastAsia="Arial CYR" w:hAnsi="Times New Roman" w:cs="Times New Roman"/>
          <w:color w:val="FF0000"/>
          <w:sz w:val="24"/>
          <w:szCs w:val="24"/>
          <w:lang w:eastAsia="ar-SA"/>
        </w:rPr>
        <w:t xml:space="preserve"> </w:t>
      </w:r>
      <w:proofErr w:type="gramStart"/>
      <w:r w:rsidR="001E0FE8" w:rsidRPr="007576D1">
        <w:rPr>
          <w:rFonts w:ascii="Times New Roman" w:eastAsia="Arial CYR" w:hAnsi="Times New Roman" w:cs="Times New Roman"/>
          <w:color w:val="FF0000"/>
          <w:sz w:val="24"/>
          <w:szCs w:val="24"/>
          <w:lang w:eastAsia="ar-SA"/>
        </w:rPr>
        <w:t xml:space="preserve"> </w:t>
      </w:r>
      <w:r w:rsidR="001E0FE8" w:rsidRPr="007576D1">
        <w:rPr>
          <w:rFonts w:ascii="Times New Roman" w:eastAsia="Arial CYR" w:hAnsi="Times New Roman" w:cs="Times New Roman"/>
          <w:color w:val="FFFFFF" w:themeColor="background1"/>
          <w:sz w:val="24"/>
          <w:szCs w:val="24"/>
          <w:lang w:eastAsia="ar-SA"/>
        </w:rPr>
        <w:t xml:space="preserve"> .</w:t>
      </w:r>
      <w:proofErr w:type="gramEnd"/>
      <w:r w:rsidR="001E0FE8" w:rsidRPr="007576D1">
        <w:rPr>
          <w:rFonts w:ascii="Times New Roman" w:eastAsia="Arial CYR" w:hAnsi="Times New Roman" w:cs="Times New Roman"/>
          <w:color w:val="FFFFFF" w:themeColor="background1"/>
          <w:sz w:val="24"/>
          <w:szCs w:val="24"/>
          <w:lang w:eastAsia="ar-SA"/>
        </w:rPr>
        <w:t xml:space="preserve">    </w:t>
      </w:r>
      <w:r w:rsidR="001E0FE8" w:rsidRPr="007576D1">
        <w:rPr>
          <w:rFonts w:ascii="Times New Roman" w:eastAsia="Arial CYR" w:hAnsi="Times New Roman" w:cs="Times New Roman"/>
          <w:color w:val="FF0000"/>
          <w:sz w:val="24"/>
          <w:szCs w:val="24"/>
          <w:lang w:eastAsia="ar-SA"/>
        </w:rPr>
        <w:t xml:space="preserve">                                                             </w:t>
      </w:r>
      <w:r w:rsidR="001E0FE8" w:rsidRPr="007576D1">
        <w:rPr>
          <w:rFonts w:ascii="Times New Roman" w:eastAsia="Arial CYR" w:hAnsi="Times New Roman" w:cs="Times New Roman"/>
          <w:color w:val="FFFFFF" w:themeColor="background1"/>
          <w:sz w:val="24"/>
          <w:szCs w:val="24"/>
          <w:lang w:eastAsia="ar-SA"/>
        </w:rPr>
        <w:t>.</w:t>
      </w:r>
      <w:r w:rsidR="001E0FE8" w:rsidRPr="007576D1">
        <w:rPr>
          <w:rFonts w:ascii="Times New Roman" w:eastAsia="Arial CYR" w:hAnsi="Times New Roman" w:cs="Times New Roman"/>
          <w:color w:val="FF0000"/>
          <w:sz w:val="24"/>
          <w:szCs w:val="24"/>
          <w:lang w:eastAsia="ar-SA"/>
        </w:rPr>
        <w:t xml:space="preserve">                                                                                   </w:t>
      </w:r>
      <w:r w:rsidR="001E0FE8" w:rsidRPr="007576D1">
        <w:rPr>
          <w:rFonts w:ascii="Times New Roman" w:eastAsia="Arial CYR" w:hAnsi="Times New Roman" w:cs="Times New Roman"/>
          <w:color w:val="000000" w:themeColor="text1"/>
          <w:sz w:val="24"/>
          <w:szCs w:val="24"/>
          <w:lang w:eastAsia="ar-SA"/>
        </w:rPr>
        <w:t xml:space="preserve"> от </w:t>
      </w:r>
      <w:r w:rsidR="00FC35DE">
        <w:rPr>
          <w:rFonts w:ascii="Times New Roman" w:eastAsia="Arial CYR" w:hAnsi="Times New Roman" w:cs="Times New Roman"/>
          <w:color w:val="000000" w:themeColor="text1"/>
          <w:sz w:val="24"/>
          <w:szCs w:val="24"/>
          <w:lang w:eastAsia="ar-SA"/>
        </w:rPr>
        <w:t>«27» декабря 2023</w:t>
      </w:r>
      <w:r w:rsidR="00A810FB" w:rsidRPr="007576D1">
        <w:rPr>
          <w:rFonts w:ascii="Times New Roman" w:eastAsia="Arial CYR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071D46" w:rsidRPr="007576D1">
        <w:rPr>
          <w:rFonts w:ascii="Times New Roman" w:eastAsia="Arial CYR" w:hAnsi="Times New Roman" w:cs="Times New Roman"/>
          <w:color w:val="000000" w:themeColor="text1"/>
          <w:sz w:val="24"/>
          <w:szCs w:val="24"/>
          <w:lang w:eastAsia="ar-SA"/>
        </w:rPr>
        <w:t>г.</w:t>
      </w:r>
      <w:r w:rsidR="00071D46" w:rsidRPr="007576D1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   </w:t>
      </w:r>
      <w:r w:rsidR="00A810FB" w:rsidRPr="007576D1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</w:t>
      </w:r>
      <w:r w:rsidRPr="007576D1">
        <w:rPr>
          <w:rFonts w:ascii="Times New Roman" w:eastAsia="Arial CYR" w:hAnsi="Times New Roman" w:cs="Times New Roman"/>
          <w:sz w:val="24"/>
          <w:szCs w:val="24"/>
          <w:lang w:eastAsia="ar-SA"/>
        </w:rPr>
        <w:t>№</w:t>
      </w:r>
      <w:r w:rsidR="00485097" w:rsidRPr="007576D1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</w:t>
      </w:r>
      <w:r w:rsidR="00FC35DE">
        <w:rPr>
          <w:rFonts w:ascii="Times New Roman" w:eastAsia="Arial CYR" w:hAnsi="Times New Roman" w:cs="Times New Roman"/>
          <w:sz w:val="24"/>
          <w:szCs w:val="24"/>
          <w:lang w:eastAsia="ar-SA"/>
        </w:rPr>
        <w:t>91</w:t>
      </w:r>
    </w:p>
    <w:p w14:paraId="22DF7ABE" w14:textId="77777777" w:rsidR="00AD4173" w:rsidRPr="00B33B70" w:rsidRDefault="00AD4173" w:rsidP="00B33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7481CB" w14:textId="1AFE2B7A" w:rsidR="00B33B70" w:rsidRPr="007576D1" w:rsidRDefault="00B33B70" w:rsidP="00B33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r w:rsidR="001E0FE8" w:rsidRPr="00757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</w:t>
      </w:r>
      <w:r w:rsidRPr="00757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gramStart"/>
      <w:r w:rsidRPr="007576D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выполнении  плана</w:t>
      </w:r>
      <w:proofErr w:type="gramEnd"/>
      <w:r w:rsidRPr="00757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приватизации муниципального имущества Александровского  сельского поселения</w:t>
      </w:r>
    </w:p>
    <w:p w14:paraId="1D671495" w14:textId="77777777" w:rsidR="000423A6" w:rsidRDefault="000423A6" w:rsidP="00022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"/>
        <w:gridCol w:w="1135"/>
        <w:gridCol w:w="1417"/>
        <w:gridCol w:w="2503"/>
        <w:gridCol w:w="851"/>
        <w:gridCol w:w="1276"/>
        <w:gridCol w:w="1041"/>
        <w:gridCol w:w="1418"/>
      </w:tblGrid>
      <w:tr w:rsidR="000423A6" w:rsidRPr="00F35CC8" w14:paraId="34DE2FBB" w14:textId="022C255D" w:rsidTr="000423A6">
        <w:trPr>
          <w:cantSplit/>
          <w:trHeight w:val="720"/>
          <w:jc w:val="center"/>
        </w:trPr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848BF5" w14:textId="77777777" w:rsidR="000423A6" w:rsidRPr="00F35CC8" w:rsidRDefault="000423A6" w:rsidP="000F22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CC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A1D41" w14:textId="77777777" w:rsidR="000423A6" w:rsidRDefault="000423A6" w:rsidP="000F22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объекта, подлежащего приватизации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412BFE" w14:textId="77777777" w:rsidR="000423A6" w:rsidRPr="00F35CC8" w:rsidRDefault="000423A6" w:rsidP="000F22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(м</w:t>
            </w:r>
            <w:r w:rsidRPr="00F35CC8">
              <w:rPr>
                <w:rFonts w:ascii="Times New Roman" w:hAnsi="Times New Roman" w:cs="Times New Roman"/>
                <w:sz w:val="24"/>
                <w:szCs w:val="24"/>
              </w:rPr>
              <w:t>естонахождение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17FE5" w14:textId="77777777" w:rsidR="000423A6" w:rsidRPr="00F35CC8" w:rsidRDefault="000423A6" w:rsidP="000F22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CC8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45F1C" w14:textId="77777777" w:rsidR="000423A6" w:rsidRDefault="000423A6" w:rsidP="000F22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CC8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</w:p>
          <w:p w14:paraId="6351BD17" w14:textId="77777777" w:rsidR="000423A6" w:rsidRPr="00F35CC8" w:rsidRDefault="000423A6" w:rsidP="000F22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CC8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00860" w14:textId="77777777" w:rsidR="000423A6" w:rsidRPr="00F35CC8" w:rsidRDefault="000423A6" w:rsidP="000F22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CC8">
              <w:rPr>
                <w:rFonts w:ascii="Times New Roman" w:hAnsi="Times New Roman" w:cs="Times New Roman"/>
                <w:sz w:val="24"/>
                <w:szCs w:val="24"/>
              </w:rPr>
              <w:t>Способ приватизации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ADC4" w14:textId="65A7872D" w:rsidR="000423A6" w:rsidRPr="00F35CC8" w:rsidRDefault="000423A6" w:rsidP="000F22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объекта (руб.)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20905" w14:textId="55C47A45" w:rsidR="000423A6" w:rsidRPr="00F35CC8" w:rsidRDefault="000423A6" w:rsidP="000F22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423A6" w:rsidRPr="00F35CC8" w14:paraId="7DCF096F" w14:textId="4D40F36A" w:rsidTr="000423A6">
        <w:trPr>
          <w:cantSplit/>
          <w:trHeight w:val="360"/>
          <w:jc w:val="center"/>
        </w:trPr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D9DF24" w14:textId="77777777" w:rsidR="000423A6" w:rsidRPr="00F35CC8" w:rsidRDefault="000423A6" w:rsidP="000F22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2497D" w14:textId="77777777" w:rsidR="000423A6" w:rsidRPr="00F35CC8" w:rsidRDefault="000423A6" w:rsidP="000F22E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Здание, расположенное на земельном участке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9F8FC" w14:textId="77777777" w:rsidR="000423A6" w:rsidRDefault="000423A6" w:rsidP="000F22E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5CC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йская Федерация, Ростовская область, Азовский муниципальный район, Александровское сельское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поселение,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с. Александровка,                     ул. Мира,  8а       </w:t>
            </w:r>
          </w:p>
          <w:p w14:paraId="13319458" w14:textId="77777777" w:rsidR="000423A6" w:rsidRPr="00F35CC8" w:rsidRDefault="000423A6" w:rsidP="000F22E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14C1AB" w14:textId="77777777" w:rsidR="000423A6" w:rsidRDefault="000423A6" w:rsidP="000F22E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Здание:</w:t>
            </w:r>
          </w:p>
          <w:p w14:paraId="6756A4D2" w14:textId="77777777" w:rsidR="000423A6" w:rsidRDefault="000423A6" w:rsidP="000F22E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5CC8">
              <w:rPr>
                <w:rFonts w:ascii="Times New Roman" w:hAnsi="Times New Roman" w:cs="Times New Roman"/>
                <w:sz w:val="24"/>
                <w:szCs w:val="24"/>
              </w:rPr>
              <w:t xml:space="preserve">азначение: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CC8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  <w:proofErr w:type="gramEnd"/>
            <w:r w:rsidRPr="00F35CC8">
              <w:rPr>
                <w:rFonts w:ascii="Times New Roman" w:hAnsi="Times New Roman" w:cs="Times New Roman"/>
                <w:sz w:val="24"/>
                <w:szCs w:val="24"/>
              </w:rPr>
              <w:t xml:space="preserve">. Площадь: 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61,6 </w:t>
            </w:r>
            <w:proofErr w:type="spellStart"/>
            <w:proofErr w:type="gramStart"/>
            <w:r w:rsidRPr="00F35CC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</w:p>
          <w:p w14:paraId="01FDF51E" w14:textId="77777777" w:rsidR="000423A6" w:rsidRDefault="000423A6" w:rsidP="000F22E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5CC8">
              <w:rPr>
                <w:rFonts w:ascii="Times New Roman" w:hAnsi="Times New Roman" w:cs="Times New Roman"/>
                <w:sz w:val="24"/>
                <w:szCs w:val="24"/>
              </w:rPr>
              <w:t xml:space="preserve">Этажность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номер: 61:01:0010101:8045</w:t>
            </w:r>
          </w:p>
          <w:p w14:paraId="06B137CC" w14:textId="77777777" w:rsidR="000423A6" w:rsidRDefault="000423A6" w:rsidP="000F22E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653EB" w14:textId="77777777" w:rsidR="000423A6" w:rsidRDefault="000423A6" w:rsidP="000F22E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E41CC" w14:textId="77777777" w:rsidR="000423A6" w:rsidRDefault="000423A6" w:rsidP="000F22E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участок: </w:t>
            </w:r>
          </w:p>
          <w:p w14:paraId="05EED4BA" w14:textId="77777777" w:rsidR="000423A6" w:rsidRDefault="000423A6" w:rsidP="000F22E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206+/-5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</w:p>
          <w:p w14:paraId="36639E17" w14:textId="77777777" w:rsidR="000423A6" w:rsidRDefault="000423A6" w:rsidP="000F22E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61:01:0010101:8424.</w:t>
            </w:r>
          </w:p>
          <w:p w14:paraId="26B4ACE0" w14:textId="77777777" w:rsidR="000423A6" w:rsidRDefault="000423A6" w:rsidP="000F22E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земель: земли населенных пунктов.</w:t>
            </w:r>
          </w:p>
          <w:p w14:paraId="7C58E304" w14:textId="77777777" w:rsidR="000423A6" w:rsidRPr="00F35CC8" w:rsidRDefault="000423A6" w:rsidP="000F22E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разрешенного использования: предпринимательство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0A01E4" w14:textId="77777777" w:rsidR="000423A6" w:rsidRDefault="000423A6" w:rsidP="000F22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  <w:p w14:paraId="0FF78855" w14:textId="77777777" w:rsidR="000423A6" w:rsidRDefault="000423A6" w:rsidP="000F22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5EC23" w14:textId="77777777" w:rsidR="000423A6" w:rsidRDefault="000423A6" w:rsidP="000F22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0CA96" w14:textId="77777777" w:rsidR="000423A6" w:rsidRDefault="000423A6" w:rsidP="000F22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8CE76" w14:textId="77777777" w:rsidR="000423A6" w:rsidRDefault="000423A6" w:rsidP="000F22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542FC" w14:textId="77777777" w:rsidR="000423A6" w:rsidRDefault="000423A6" w:rsidP="000F22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78748" w14:textId="77777777" w:rsidR="000423A6" w:rsidRDefault="000423A6" w:rsidP="000F22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D9573" w14:textId="77777777" w:rsidR="000423A6" w:rsidRDefault="000423A6" w:rsidP="000F22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B0A6A" w14:textId="77777777" w:rsidR="000423A6" w:rsidRPr="00F35CC8" w:rsidRDefault="000423A6" w:rsidP="000F22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206+/-5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B2960" w14:textId="77777777" w:rsidR="000423A6" w:rsidRPr="00F35CC8" w:rsidRDefault="000423A6" w:rsidP="000F22E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5CC8">
              <w:rPr>
                <w:rFonts w:ascii="Times New Roman" w:hAnsi="Times New Roman" w:cs="Times New Roman"/>
                <w:sz w:val="24"/>
                <w:szCs w:val="24"/>
              </w:rPr>
              <w:t>аукцион по продаже муниципальног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CC8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E1D9A" w14:textId="1B211773" w:rsidR="000423A6" w:rsidRPr="00F35CC8" w:rsidRDefault="000423A6" w:rsidP="000F22E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6F7F5" w14:textId="00074677" w:rsidR="000423A6" w:rsidRPr="00F35CC8" w:rsidRDefault="000423A6" w:rsidP="000F22E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исключен из Плана приватизации на 2023 год в связи с отсутствием заинтересованных лиц</w:t>
            </w:r>
          </w:p>
        </w:tc>
      </w:tr>
      <w:tr w:rsidR="000423A6" w:rsidRPr="00F35CC8" w14:paraId="5FD28E3E" w14:textId="1F2352AA" w:rsidTr="000423A6">
        <w:trPr>
          <w:cantSplit/>
          <w:trHeight w:val="360"/>
          <w:jc w:val="center"/>
        </w:trPr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A9E50F" w14:textId="77777777" w:rsidR="000423A6" w:rsidRPr="00F35CC8" w:rsidRDefault="000423A6" w:rsidP="000F22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1C22" w14:textId="77777777" w:rsidR="000423A6" w:rsidRDefault="000423A6" w:rsidP="000F22E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Здание, расположенное на земельном участке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51A38" w14:textId="77777777" w:rsidR="000423A6" w:rsidRPr="00F35CC8" w:rsidRDefault="000423A6" w:rsidP="000F22E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р-н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Азовский,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с. Александровка,                   ул. Советская, 55                        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BB653" w14:textId="77777777" w:rsidR="000423A6" w:rsidRDefault="000423A6" w:rsidP="000F22E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Здание: </w:t>
            </w:r>
          </w:p>
          <w:p w14:paraId="396E8224" w14:textId="77777777" w:rsidR="000423A6" w:rsidRDefault="000423A6" w:rsidP="000F22E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5CC8">
              <w:rPr>
                <w:rFonts w:ascii="Times New Roman" w:hAnsi="Times New Roman" w:cs="Times New Roman"/>
                <w:sz w:val="24"/>
                <w:szCs w:val="24"/>
              </w:rPr>
              <w:t xml:space="preserve">азначение: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  <w:r w:rsidRPr="00F35CC8">
              <w:rPr>
                <w:rFonts w:ascii="Times New Roman" w:hAnsi="Times New Roman" w:cs="Times New Roman"/>
                <w:sz w:val="24"/>
                <w:szCs w:val="24"/>
              </w:rPr>
              <w:t xml:space="preserve">. Площадь: 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85,9 </w:t>
            </w:r>
            <w:proofErr w:type="spellStart"/>
            <w:proofErr w:type="gramStart"/>
            <w:r w:rsidRPr="00F35CC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</w:p>
          <w:p w14:paraId="5F837FCF" w14:textId="77777777" w:rsidR="000423A6" w:rsidRDefault="000423A6" w:rsidP="000F22E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5CC8">
              <w:rPr>
                <w:rFonts w:ascii="Times New Roman" w:hAnsi="Times New Roman" w:cs="Times New Roman"/>
                <w:sz w:val="24"/>
                <w:szCs w:val="24"/>
              </w:rPr>
              <w:t>Этажность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подземных 0</w:t>
            </w:r>
            <w:r w:rsidRPr="00F35C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номер: 61:01:0010101:8092</w:t>
            </w:r>
          </w:p>
          <w:p w14:paraId="52CB1525" w14:textId="77777777" w:rsidR="000423A6" w:rsidRDefault="000423A6" w:rsidP="000F22E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74803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(жилой дом) </w:t>
            </w:r>
            <w:r w:rsidRPr="00374803">
              <w:rPr>
                <w:rFonts w:ascii="Times New Roman" w:hAnsi="Times New Roman" w:cs="Times New Roman"/>
                <w:sz w:val="24"/>
                <w:szCs w:val="24"/>
              </w:rPr>
              <w:t xml:space="preserve">признано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непригодным для проживания, Постановление Администрации Азовского района от 05.08.2022 №668 </w:t>
            </w:r>
          </w:p>
          <w:p w14:paraId="53F70A53" w14:textId="77777777" w:rsidR="000423A6" w:rsidRDefault="000423A6" w:rsidP="000F22E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402D8" w14:textId="77777777" w:rsidR="000423A6" w:rsidRDefault="000423A6" w:rsidP="000F22E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DF97F" w14:textId="77777777" w:rsidR="000423A6" w:rsidRDefault="000423A6" w:rsidP="000F22E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участок:</w:t>
            </w:r>
          </w:p>
          <w:p w14:paraId="365985F5" w14:textId="77777777" w:rsidR="000423A6" w:rsidRDefault="000423A6" w:rsidP="000F22E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1112+/-14,48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</w:p>
          <w:p w14:paraId="2374D58F" w14:textId="77777777" w:rsidR="000423A6" w:rsidRDefault="000423A6" w:rsidP="000F22E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61:01:0010101:8056.</w:t>
            </w:r>
          </w:p>
          <w:p w14:paraId="54318259" w14:textId="77777777" w:rsidR="000423A6" w:rsidRDefault="000423A6" w:rsidP="000F22E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земель: земли населенных пунктов.</w:t>
            </w:r>
          </w:p>
          <w:p w14:paraId="0A628167" w14:textId="77777777" w:rsidR="000423A6" w:rsidRPr="00F35CC8" w:rsidRDefault="000423A6" w:rsidP="000F22E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разрешенного использования: для ведения личного подсобного хозяйства на приусадебных участках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0B0392" w14:textId="77777777" w:rsidR="000423A6" w:rsidRDefault="000423A6" w:rsidP="000F22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  <w:p w14:paraId="41949F87" w14:textId="77777777" w:rsidR="000423A6" w:rsidRDefault="000423A6" w:rsidP="000F22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8CD51" w14:textId="77777777" w:rsidR="000423A6" w:rsidRDefault="000423A6" w:rsidP="000F22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98AA5" w14:textId="77777777" w:rsidR="000423A6" w:rsidRDefault="000423A6" w:rsidP="000F22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8BD46" w14:textId="77777777" w:rsidR="000423A6" w:rsidRDefault="000423A6" w:rsidP="000F22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1FE65" w14:textId="77777777" w:rsidR="000423A6" w:rsidRDefault="000423A6" w:rsidP="000F22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94BF8" w14:textId="77777777" w:rsidR="000423A6" w:rsidRDefault="000423A6" w:rsidP="000F22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45CC8" w14:textId="77777777" w:rsidR="000423A6" w:rsidRDefault="000423A6" w:rsidP="000F22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84FE2" w14:textId="77777777" w:rsidR="000423A6" w:rsidRDefault="000423A6" w:rsidP="000F22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D41E1" w14:textId="77777777" w:rsidR="000423A6" w:rsidRDefault="000423A6" w:rsidP="000F22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53818" w14:textId="77777777" w:rsidR="000423A6" w:rsidRDefault="000423A6" w:rsidP="000F22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5C504" w14:textId="77777777" w:rsidR="000423A6" w:rsidRPr="00F35CC8" w:rsidRDefault="000423A6" w:rsidP="000F22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1112+/-14,48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3EB32" w14:textId="77777777" w:rsidR="000423A6" w:rsidRPr="00F35CC8" w:rsidRDefault="000423A6" w:rsidP="000F22E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5CC8">
              <w:rPr>
                <w:rFonts w:ascii="Times New Roman" w:hAnsi="Times New Roman" w:cs="Times New Roman"/>
                <w:sz w:val="24"/>
                <w:szCs w:val="24"/>
              </w:rPr>
              <w:t>аукцион по продаже муниципальног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CC8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D8205" w14:textId="6A10AD95" w:rsidR="000423A6" w:rsidRPr="00F35CC8" w:rsidRDefault="000423A6" w:rsidP="000F22E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420 000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70360" w14:textId="38689158" w:rsidR="000423A6" w:rsidRPr="00F35CC8" w:rsidRDefault="000423A6" w:rsidP="000F22E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купли-продажи муниципального имущества № 2023.8387 от 04.05.2023г. </w:t>
            </w:r>
          </w:p>
        </w:tc>
      </w:tr>
    </w:tbl>
    <w:p w14:paraId="49322199" w14:textId="77777777" w:rsidR="000423A6" w:rsidRDefault="000423A6" w:rsidP="00022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260E83" w14:textId="77777777" w:rsidR="000423A6" w:rsidRDefault="000423A6" w:rsidP="00022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6BAF7C" w14:textId="233FB596" w:rsidR="00B33B70" w:rsidRPr="007576D1" w:rsidRDefault="00B33B70" w:rsidP="00022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76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результатах</w:t>
      </w:r>
      <w:r w:rsidR="00F73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выполнения</w:t>
      </w:r>
      <w:r w:rsidRPr="007576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плана приватизации имущества, находящегося в собственности Александровского сельского поселения</w:t>
      </w:r>
    </w:p>
    <w:p w14:paraId="0B372CEF" w14:textId="77FD48E7" w:rsidR="00754660" w:rsidRPr="00B33B70" w:rsidRDefault="00022BFD" w:rsidP="00754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576D1" w:rsidRPr="007576D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 п</w:t>
      </w:r>
      <w:r w:rsidR="00B33B70" w:rsidRPr="00757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ланом приватизации </w:t>
      </w:r>
      <w:r w:rsidR="007576D1" w:rsidRPr="00757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Александровского сельского поселения </w:t>
      </w:r>
      <w:r w:rsidR="00B33B70" w:rsidRPr="007576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011909" w:rsidRPr="007576D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65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7576D1" w:rsidRPr="007576D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B33B70" w:rsidRPr="007576D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подлежал</w:t>
      </w:r>
      <w:r w:rsidR="000423A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33B70" w:rsidRPr="00757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приватизации </w:t>
      </w:r>
      <w:r w:rsidR="000423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33B70" w:rsidRPr="00757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</w:t>
      </w:r>
      <w:r w:rsidR="000423A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33B70" w:rsidRPr="007576D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находящи</w:t>
      </w:r>
      <w:r w:rsidR="00BF1AEE">
        <w:rPr>
          <w:rFonts w:ascii="Times New Roman" w:eastAsia="Times New Roman" w:hAnsi="Times New Roman" w:cs="Times New Roman"/>
          <w:sz w:val="28"/>
          <w:szCs w:val="28"/>
          <w:lang w:eastAsia="ru-RU"/>
        </w:rPr>
        <w:t>йся</w:t>
      </w:r>
      <w:r w:rsidR="00B33B70" w:rsidRPr="00757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собственности </w:t>
      </w:r>
      <w:r w:rsidR="00A810FB" w:rsidRPr="007576D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r w:rsidR="000A3BCA" w:rsidRPr="007576D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Александровско</w:t>
      </w:r>
      <w:r w:rsidR="00A810FB" w:rsidRPr="007576D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A3BCA" w:rsidRPr="00757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10FB" w:rsidRPr="007576D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</w:t>
      </w:r>
      <w:r w:rsidR="00B33B70" w:rsidRPr="00757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A810FB" w:rsidRPr="007576D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576D1" w:rsidRPr="007576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823091" w14:textId="0630AAE6" w:rsidR="00754660" w:rsidRDefault="00C501BC" w:rsidP="00754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54660" w:rsidRPr="00B33B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Реализован</w:t>
      </w:r>
      <w:r w:rsidR="00042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42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754660" w:rsidRPr="00B33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</w:t>
      </w:r>
      <w:proofErr w:type="gramEnd"/>
      <w:r w:rsidR="00754660" w:rsidRPr="00B33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</w:t>
      </w:r>
      <w:r w:rsidR="00754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EBC">
        <w:rPr>
          <w:rFonts w:ascii="Times New Roman" w:eastAsia="Times New Roman" w:hAnsi="Times New Roman" w:cs="Times New Roman"/>
          <w:sz w:val="28"/>
          <w:szCs w:val="28"/>
          <w:lang w:eastAsia="ru-RU"/>
        </w:rPr>
        <w:t>420</w:t>
      </w:r>
      <w:r w:rsidR="00C402DA">
        <w:rPr>
          <w:rFonts w:ascii="Times New Roman" w:eastAsia="Times New Roman" w:hAnsi="Times New Roman" w:cs="Times New Roman"/>
          <w:sz w:val="28"/>
          <w:szCs w:val="28"/>
          <w:lang w:eastAsia="ru-RU"/>
        </w:rPr>
        <w:t> 000 (</w:t>
      </w:r>
      <w:r w:rsidR="003A1EB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четыреста двадцать</w:t>
      </w:r>
      <w:r w:rsidR="00C40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</w:t>
      </w:r>
      <w:r w:rsidR="00754660" w:rsidRPr="00B33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C402D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754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4660" w:rsidRPr="00B33B70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754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="00754660" w:rsidRPr="00B33B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8E092A" w14:textId="1418F354" w:rsidR="00754660" w:rsidRDefault="00754660" w:rsidP="00754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34784EF9" w14:textId="77777777" w:rsidR="000423A6" w:rsidRDefault="000423A6" w:rsidP="00754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8DCE57" w14:textId="77777777" w:rsidR="00A32F68" w:rsidRPr="00A32F68" w:rsidRDefault="00A32F68" w:rsidP="00A32F6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F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</w:t>
      </w:r>
    </w:p>
    <w:p w14:paraId="7031927B" w14:textId="77777777" w:rsidR="00A32F68" w:rsidRPr="00A32F68" w:rsidRDefault="00A32F68" w:rsidP="00A32F6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F6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Депутатов-</w:t>
      </w:r>
      <w:r w:rsidR="00A810F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32F6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лава Александровского</w:t>
      </w:r>
    </w:p>
    <w:p w14:paraId="38CD5F56" w14:textId="17B21351" w:rsidR="00A32F68" w:rsidRPr="00A32F68" w:rsidRDefault="00A32F68" w:rsidP="00A32F6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A32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3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32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Е.А. Остапец</w:t>
      </w:r>
    </w:p>
    <w:sectPr w:rsidR="00A32F68" w:rsidRPr="00A32F68" w:rsidSect="003A1EBC">
      <w:pgSz w:w="11909" w:h="16834" w:code="9"/>
      <w:pgMar w:top="851" w:right="851" w:bottom="709" w:left="1701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4EB"/>
    <w:rsid w:val="00011909"/>
    <w:rsid w:val="00022BFD"/>
    <w:rsid w:val="000423A6"/>
    <w:rsid w:val="00071D46"/>
    <w:rsid w:val="000A3BCA"/>
    <w:rsid w:val="000B4D7E"/>
    <w:rsid w:val="000E243E"/>
    <w:rsid w:val="00113CF4"/>
    <w:rsid w:val="001C184A"/>
    <w:rsid w:val="001E0FE8"/>
    <w:rsid w:val="002A5755"/>
    <w:rsid w:val="003034EB"/>
    <w:rsid w:val="003A1EBC"/>
    <w:rsid w:val="00485097"/>
    <w:rsid w:val="005C3F1E"/>
    <w:rsid w:val="0060380F"/>
    <w:rsid w:val="006A158F"/>
    <w:rsid w:val="006C6B18"/>
    <w:rsid w:val="00754660"/>
    <w:rsid w:val="007576D1"/>
    <w:rsid w:val="008E2B16"/>
    <w:rsid w:val="009360D7"/>
    <w:rsid w:val="00A32F68"/>
    <w:rsid w:val="00A47290"/>
    <w:rsid w:val="00A810FB"/>
    <w:rsid w:val="00AC7B48"/>
    <w:rsid w:val="00AD4173"/>
    <w:rsid w:val="00B33B70"/>
    <w:rsid w:val="00BF1AEE"/>
    <w:rsid w:val="00C402DA"/>
    <w:rsid w:val="00C501BC"/>
    <w:rsid w:val="00CC2FAC"/>
    <w:rsid w:val="00D133FB"/>
    <w:rsid w:val="00D650F9"/>
    <w:rsid w:val="00DB6454"/>
    <w:rsid w:val="00F73C89"/>
    <w:rsid w:val="00F9733C"/>
    <w:rsid w:val="00FC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022CD"/>
  <w15:docId w15:val="{6B8EAF4F-EEC0-4486-A6D0-2438168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3B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3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3BC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5C3F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DCEB4-F80C-462A-9703-4EB10F53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28</cp:revision>
  <cp:lastPrinted>2023-12-29T13:03:00Z</cp:lastPrinted>
  <dcterms:created xsi:type="dcterms:W3CDTF">2014-11-22T11:03:00Z</dcterms:created>
  <dcterms:modified xsi:type="dcterms:W3CDTF">2023-12-29T13:03:00Z</dcterms:modified>
</cp:coreProperties>
</file>